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8DBA0" w14:textId="1715D94B" w:rsidR="001F049D" w:rsidRDefault="00A132F2">
      <w:pPr>
        <w:rPr>
          <w:rFonts w:ascii="Arial" w:hAnsi="Arial" w:cs="Arial"/>
          <w:b/>
          <w:bCs/>
          <w:sz w:val="32"/>
          <w:szCs w:val="32"/>
        </w:rPr>
      </w:pPr>
      <w:r w:rsidRPr="00A132F2">
        <w:rPr>
          <w:rFonts w:ascii="Arial" w:hAnsi="Arial" w:cs="Arial"/>
          <w:b/>
          <w:bCs/>
          <w:sz w:val="32"/>
          <w:szCs w:val="32"/>
        </w:rPr>
        <w:t xml:space="preserve">CLASSIFICA </w:t>
      </w:r>
      <w:r>
        <w:rPr>
          <w:rFonts w:ascii="Arial" w:hAnsi="Arial" w:cs="Arial"/>
          <w:b/>
          <w:bCs/>
          <w:sz w:val="32"/>
          <w:szCs w:val="32"/>
        </w:rPr>
        <w:t xml:space="preserve">STAFFETTA 4X100 </w:t>
      </w:r>
    </w:p>
    <w:p w14:paraId="0583C74F" w14:textId="6E07CCF3" w:rsidR="00A132F2" w:rsidRDefault="00A132F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32F2" w:rsidRPr="00A132F2" w14:paraId="5B728C5A" w14:textId="77777777" w:rsidTr="00A132F2">
        <w:tc>
          <w:tcPr>
            <w:tcW w:w="3209" w:type="dxa"/>
          </w:tcPr>
          <w:p w14:paraId="4A323659" w14:textId="4D988F20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CLASSIFICA</w:t>
            </w:r>
          </w:p>
        </w:tc>
        <w:tc>
          <w:tcPr>
            <w:tcW w:w="3209" w:type="dxa"/>
          </w:tcPr>
          <w:p w14:paraId="035BC6AF" w14:textId="6999C1A3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3210" w:type="dxa"/>
          </w:tcPr>
          <w:p w14:paraId="72E1CC96" w14:textId="263DB614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</w:tr>
      <w:tr w:rsidR="00A132F2" w:rsidRPr="00A132F2" w14:paraId="335B2B4D" w14:textId="77777777" w:rsidTr="00A132F2">
        <w:tc>
          <w:tcPr>
            <w:tcW w:w="3209" w:type="dxa"/>
          </w:tcPr>
          <w:p w14:paraId="547F4E42" w14:textId="0FC4DE92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1°</w:t>
            </w:r>
          </w:p>
        </w:tc>
        <w:tc>
          <w:tcPr>
            <w:tcW w:w="3209" w:type="dxa"/>
          </w:tcPr>
          <w:p w14:paraId="32EA1398" w14:textId="0C439371" w:rsidR="00A132F2" w:rsidRPr="00A132F2" w:rsidRDefault="00A132F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3210" w:type="dxa"/>
          </w:tcPr>
          <w:p w14:paraId="58FE6AFC" w14:textId="61A4104A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58”6</w:t>
            </w:r>
          </w:p>
        </w:tc>
      </w:tr>
      <w:tr w:rsidR="00A132F2" w:rsidRPr="00A132F2" w14:paraId="3B1F8731" w14:textId="77777777" w:rsidTr="00A132F2">
        <w:tc>
          <w:tcPr>
            <w:tcW w:w="3209" w:type="dxa"/>
          </w:tcPr>
          <w:p w14:paraId="4B98F613" w14:textId="3C62D0A0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 w:rsidRPr="00A132F2">
              <w:rPr>
                <w:rFonts w:ascii="Arial" w:hAnsi="Arial" w:cs="Arial"/>
                <w:sz w:val="28"/>
                <w:szCs w:val="28"/>
              </w:rPr>
              <w:t>2°</w:t>
            </w:r>
          </w:p>
        </w:tc>
        <w:tc>
          <w:tcPr>
            <w:tcW w:w="3209" w:type="dxa"/>
          </w:tcPr>
          <w:p w14:paraId="46250D38" w14:textId="7D18003E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3210" w:type="dxa"/>
          </w:tcPr>
          <w:p w14:paraId="167900C7" w14:textId="27004C8B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59”0</w:t>
            </w:r>
          </w:p>
        </w:tc>
      </w:tr>
      <w:tr w:rsidR="00A132F2" w:rsidRPr="00A132F2" w14:paraId="24F2C38B" w14:textId="77777777" w:rsidTr="00A132F2">
        <w:tc>
          <w:tcPr>
            <w:tcW w:w="3209" w:type="dxa"/>
          </w:tcPr>
          <w:p w14:paraId="439245C8" w14:textId="1845BBAC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3°</w:t>
            </w:r>
          </w:p>
        </w:tc>
        <w:tc>
          <w:tcPr>
            <w:tcW w:w="3209" w:type="dxa"/>
          </w:tcPr>
          <w:p w14:paraId="5D8BE179" w14:textId="2003EC92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2G</w:t>
            </w:r>
          </w:p>
        </w:tc>
        <w:tc>
          <w:tcPr>
            <w:tcW w:w="3210" w:type="dxa"/>
          </w:tcPr>
          <w:p w14:paraId="5A55B44D" w14:textId="1E1ED937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59”3</w:t>
            </w:r>
          </w:p>
        </w:tc>
      </w:tr>
      <w:tr w:rsidR="00A132F2" w:rsidRPr="00A132F2" w14:paraId="611E2B7A" w14:textId="77777777" w:rsidTr="00A132F2">
        <w:tc>
          <w:tcPr>
            <w:tcW w:w="3209" w:type="dxa"/>
          </w:tcPr>
          <w:p w14:paraId="10446F9C" w14:textId="0D7FDEA7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</w:t>
            </w:r>
          </w:p>
        </w:tc>
        <w:tc>
          <w:tcPr>
            <w:tcW w:w="3209" w:type="dxa"/>
          </w:tcPr>
          <w:p w14:paraId="2C7A6B6C" w14:textId="203D2C58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 Pav</w:t>
            </w:r>
          </w:p>
        </w:tc>
        <w:tc>
          <w:tcPr>
            <w:tcW w:w="3210" w:type="dxa"/>
          </w:tcPr>
          <w:p w14:paraId="6F77C71A" w14:textId="52D7C5E1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1’00”1</w:t>
            </w:r>
          </w:p>
        </w:tc>
      </w:tr>
      <w:tr w:rsidR="00A132F2" w:rsidRPr="00A132F2" w14:paraId="448B642B" w14:textId="77777777" w:rsidTr="00A132F2">
        <w:tc>
          <w:tcPr>
            <w:tcW w:w="3209" w:type="dxa"/>
          </w:tcPr>
          <w:p w14:paraId="5D76CB0C" w14:textId="39C9FE48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5°</w:t>
            </w:r>
          </w:p>
        </w:tc>
        <w:tc>
          <w:tcPr>
            <w:tcW w:w="3209" w:type="dxa"/>
          </w:tcPr>
          <w:p w14:paraId="3158827F" w14:textId="63196E4C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71AE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210" w:type="dxa"/>
          </w:tcPr>
          <w:p w14:paraId="2B9314A2" w14:textId="3FF04B6D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1’00”5</w:t>
            </w:r>
          </w:p>
        </w:tc>
      </w:tr>
      <w:tr w:rsidR="00A132F2" w:rsidRPr="00A132F2" w14:paraId="03DED69F" w14:textId="77777777" w:rsidTr="00A132F2">
        <w:tc>
          <w:tcPr>
            <w:tcW w:w="3209" w:type="dxa"/>
          </w:tcPr>
          <w:p w14:paraId="328E8CE1" w14:textId="5A6DC857" w:rsidR="00A132F2" w:rsidRPr="00A132F2" w:rsidRDefault="00A132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6°</w:t>
            </w:r>
          </w:p>
        </w:tc>
        <w:tc>
          <w:tcPr>
            <w:tcW w:w="3209" w:type="dxa"/>
          </w:tcPr>
          <w:p w14:paraId="21BF639D" w14:textId="35B6F6F7" w:rsidR="00A132F2" w:rsidRPr="00971AE5" w:rsidRDefault="00971A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3210" w:type="dxa"/>
          </w:tcPr>
          <w:p w14:paraId="465D49A3" w14:textId="31E2D368" w:rsidR="00A132F2" w:rsidRPr="00971AE5" w:rsidRDefault="00971A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1’00”9</w:t>
            </w:r>
          </w:p>
        </w:tc>
      </w:tr>
      <w:tr w:rsidR="00A132F2" w:rsidRPr="00A132F2" w14:paraId="6CA92727" w14:textId="77777777" w:rsidTr="00A132F2">
        <w:tc>
          <w:tcPr>
            <w:tcW w:w="3209" w:type="dxa"/>
          </w:tcPr>
          <w:p w14:paraId="16DC5487" w14:textId="3D9B16E1" w:rsidR="00A132F2" w:rsidRPr="00971AE5" w:rsidRDefault="00971A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7°</w:t>
            </w:r>
          </w:p>
        </w:tc>
        <w:tc>
          <w:tcPr>
            <w:tcW w:w="3209" w:type="dxa"/>
          </w:tcPr>
          <w:p w14:paraId="1DA36C74" w14:textId="2BB5D388" w:rsidR="00A132F2" w:rsidRPr="00971AE5" w:rsidRDefault="00971AE5">
            <w:pPr>
              <w:rPr>
                <w:rFonts w:ascii="Arial" w:hAnsi="Arial" w:cs="Arial"/>
                <w:sz w:val="28"/>
                <w:szCs w:val="28"/>
              </w:rPr>
            </w:pPr>
            <w:r w:rsidRPr="00971AE5">
              <w:rPr>
                <w:rFonts w:ascii="Arial" w:hAnsi="Arial" w:cs="Arial"/>
                <w:sz w:val="28"/>
                <w:szCs w:val="28"/>
              </w:rPr>
              <w:t>2E</w:t>
            </w:r>
          </w:p>
        </w:tc>
        <w:tc>
          <w:tcPr>
            <w:tcW w:w="3210" w:type="dxa"/>
          </w:tcPr>
          <w:p w14:paraId="21845477" w14:textId="59AC59E3" w:rsidR="00A132F2" w:rsidRPr="00971AE5" w:rsidRDefault="00971A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1’03”0</w:t>
            </w:r>
          </w:p>
        </w:tc>
      </w:tr>
      <w:tr w:rsidR="00971AE5" w:rsidRPr="00A132F2" w14:paraId="60231045" w14:textId="77777777" w:rsidTr="00A132F2">
        <w:tc>
          <w:tcPr>
            <w:tcW w:w="3209" w:type="dxa"/>
          </w:tcPr>
          <w:p w14:paraId="70200DF9" w14:textId="7F44D00B" w:rsidR="00971AE5" w:rsidRPr="00971AE5" w:rsidRDefault="00971A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8°</w:t>
            </w:r>
          </w:p>
        </w:tc>
        <w:tc>
          <w:tcPr>
            <w:tcW w:w="3209" w:type="dxa"/>
          </w:tcPr>
          <w:p w14:paraId="18C51008" w14:textId="4167F8A7" w:rsidR="00971AE5" w:rsidRPr="00971AE5" w:rsidRDefault="00971A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1AE5">
              <w:rPr>
                <w:rFonts w:ascii="Arial" w:hAnsi="Arial" w:cs="Arial"/>
                <w:b/>
                <w:bCs/>
                <w:sz w:val="28"/>
                <w:szCs w:val="28"/>
              </w:rPr>
              <w:t>2F</w:t>
            </w:r>
          </w:p>
        </w:tc>
        <w:tc>
          <w:tcPr>
            <w:tcW w:w="3210" w:type="dxa"/>
          </w:tcPr>
          <w:p w14:paraId="5B04BF13" w14:textId="349E4867" w:rsidR="00971AE5" w:rsidRPr="00971AE5" w:rsidRDefault="00971AE5" w:rsidP="00971AE5">
            <w:pPr>
              <w:pStyle w:val="Nessunaspaziatura"/>
            </w:pPr>
            <w:r>
              <w:t>1’03”9</w:t>
            </w:r>
          </w:p>
        </w:tc>
      </w:tr>
    </w:tbl>
    <w:p w14:paraId="76306FB2" w14:textId="0CF8A31A" w:rsidR="00A132F2" w:rsidRPr="00971AE5" w:rsidRDefault="00A132F2">
      <w:pPr>
        <w:rPr>
          <w:rFonts w:ascii="Arial" w:hAnsi="Arial" w:cs="Arial"/>
          <w:sz w:val="28"/>
          <w:szCs w:val="28"/>
        </w:rPr>
      </w:pPr>
    </w:p>
    <w:p w14:paraId="2D3DE92F" w14:textId="268ABFBA" w:rsidR="00A132F2" w:rsidRPr="00A132F2" w:rsidRDefault="00A132F2">
      <w:pPr>
        <w:rPr>
          <w:rFonts w:ascii="Arial" w:hAnsi="Arial" w:cs="Arial"/>
          <w:sz w:val="32"/>
          <w:szCs w:val="32"/>
        </w:rPr>
      </w:pPr>
    </w:p>
    <w:sectPr w:rsidR="00A132F2" w:rsidRPr="00A13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F2"/>
    <w:rsid w:val="001F049D"/>
    <w:rsid w:val="00971AE5"/>
    <w:rsid w:val="00A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AE4"/>
  <w15:chartTrackingRefBased/>
  <w15:docId w15:val="{DA3C838E-B136-4DF1-A731-CA46FDCC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32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2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32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32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32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32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32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32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32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32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2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32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32F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32F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32F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32F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32F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32F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32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3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32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32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132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32F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132F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132F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32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32F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132F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A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71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Calvani</dc:creator>
  <cp:keywords/>
  <dc:description/>
  <cp:lastModifiedBy>Antonio Calvani</cp:lastModifiedBy>
  <cp:revision>1</cp:revision>
  <dcterms:created xsi:type="dcterms:W3CDTF">2024-05-05T20:58:00Z</dcterms:created>
  <dcterms:modified xsi:type="dcterms:W3CDTF">2024-05-05T21:12:00Z</dcterms:modified>
</cp:coreProperties>
</file>